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8C" w:rsidRPr="00AB5696" w:rsidRDefault="00A34E58" w:rsidP="0031438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96">
        <w:rPr>
          <w:rFonts w:ascii="Times New Roman" w:hAnsi="Times New Roman" w:cs="Times New Roman"/>
          <w:b/>
          <w:sz w:val="28"/>
          <w:szCs w:val="28"/>
        </w:rPr>
        <w:t>Расчет стандартных издержек</w:t>
      </w:r>
    </w:p>
    <w:p w:rsidR="0031438C" w:rsidRPr="00AB5696" w:rsidRDefault="0031438C" w:rsidP="0031438C">
      <w:pPr>
        <w:pStyle w:val="ConsPlusNormal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B5696">
        <w:rPr>
          <w:rFonts w:ascii="Times New Roman" w:hAnsi="Times New Roman"/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</w:p>
    <w:p w:rsidR="00890159" w:rsidRPr="00A34E58" w:rsidRDefault="00890159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1438C" w:rsidRPr="0031438C" w:rsidRDefault="00A34E58" w:rsidP="0031438C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438C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90315F"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31438C" w:rsidRPr="0031438C">
        <w:rPr>
          <w:rFonts w:ascii="Times New Roman" w:hAnsi="Times New Roman"/>
          <w:i/>
          <w:sz w:val="28"/>
          <w:szCs w:val="28"/>
        </w:rPr>
        <w:t>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</w:p>
    <w:p w:rsidR="00FE38B9" w:rsidRDefault="00FE38B9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B3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Pr="00B02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0D84" w:rsidRPr="00FC68C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6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</w:p>
    <w:p w:rsidR="0090315F" w:rsidRDefault="00FC68C8" w:rsidP="00FC68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среднем в год планируется выдавать </w:t>
      </w:r>
      <w:r w:rsidR="00CD5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субсидии </w:t>
      </w:r>
      <w:r w:rsidR="003B3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</w:t>
      </w: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</w:t>
      </w:r>
      <w:r w:rsidR="00CD5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ботодателям</w:t>
      </w: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C68C8" w:rsidRPr="00331D76" w:rsidRDefault="00FC68C8" w:rsidP="00FC68C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заявление по установленной форме – </w:t>
      </w:r>
      <w:r w:rsidR="006347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чел./час;</w:t>
      </w:r>
    </w:p>
    <w:p w:rsidR="0090315F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</w:t>
      </w:r>
      <w:r w:rsidR="00CD5F6F">
        <w:rPr>
          <w:rFonts w:ascii="Times New Roman" w:hAnsi="Times New Roman" w:cs="Times New Roman"/>
          <w:i/>
          <w:sz w:val="28"/>
          <w:szCs w:val="28"/>
        </w:rPr>
        <w:t xml:space="preserve"> по установленной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347BF">
        <w:rPr>
          <w:rFonts w:ascii="Times New Roman" w:hAnsi="Times New Roman" w:cs="Times New Roman"/>
          <w:i/>
          <w:sz w:val="28"/>
          <w:szCs w:val="28"/>
        </w:rPr>
        <w:t>2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AC6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>Подача пакета документов в</w:t>
      </w:r>
      <w:r w:rsidR="00125378">
        <w:rPr>
          <w:rFonts w:ascii="Times New Roman" w:hAnsi="Times New Roman" w:cs="Times New Roman"/>
          <w:i/>
          <w:sz w:val="28"/>
          <w:szCs w:val="28"/>
        </w:rPr>
        <w:t xml:space="preserve"> центр занятости населения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347BF">
        <w:rPr>
          <w:rFonts w:ascii="Times New Roman" w:hAnsi="Times New Roman" w:cs="Times New Roman"/>
          <w:i/>
          <w:sz w:val="28"/>
          <w:szCs w:val="28"/>
        </w:rPr>
        <w:t>3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чел./часов.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</w:t>
      </w:r>
      <w:r w:rsidR="000562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938,6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76D0" w:rsidRDefault="00490CF8" w:rsidP="00A3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</w:t>
      </w:r>
      <w:r w:rsidR="006A6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6A6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79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  <w:r w:rsidR="006A667A" w:rsidRPr="006A6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67A" w:rsidRPr="0081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47BF" w:rsidRDefault="006347B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B02B9A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 w:rsidR="006A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3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34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3731,65</w:t>
      </w:r>
      <w:bookmarkStart w:id="0" w:name="_GoBack"/>
      <w:bookmarkEnd w:id="0"/>
      <w:r w:rsidR="00105AC6" w:rsidRP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</w:t>
      </w:r>
      <w:r w:rsidR="00B9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BF" w:rsidRPr="00A34E58" w:rsidRDefault="006347BF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BF">
        <w:rPr>
          <w:rFonts w:ascii="Times New Roman" w:hAnsi="Times New Roman" w:cs="Times New Roman"/>
          <w:b/>
          <w:sz w:val="28"/>
          <w:szCs w:val="28"/>
        </w:rPr>
        <w:t>Предусмотрено возмещение затрат в бюджете</w:t>
      </w:r>
      <w:r>
        <w:rPr>
          <w:rFonts w:ascii="Times New Roman" w:hAnsi="Times New Roman" w:cs="Times New Roman"/>
          <w:sz w:val="28"/>
          <w:szCs w:val="28"/>
        </w:rPr>
        <w:t>: 5,5 млн рублей.</w:t>
      </w:r>
    </w:p>
    <w:sectPr w:rsidR="006347BF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41"/>
    <w:rsid w:val="00055A5C"/>
    <w:rsid w:val="00056284"/>
    <w:rsid w:val="0006354B"/>
    <w:rsid w:val="00105AC6"/>
    <w:rsid w:val="00125378"/>
    <w:rsid w:val="00171FC0"/>
    <w:rsid w:val="001D078A"/>
    <w:rsid w:val="002E073A"/>
    <w:rsid w:val="002E3627"/>
    <w:rsid w:val="0031438C"/>
    <w:rsid w:val="00331D76"/>
    <w:rsid w:val="003B3CF9"/>
    <w:rsid w:val="00490CF8"/>
    <w:rsid w:val="005E68F3"/>
    <w:rsid w:val="006347BF"/>
    <w:rsid w:val="00651DED"/>
    <w:rsid w:val="0067095A"/>
    <w:rsid w:val="00682041"/>
    <w:rsid w:val="006A667A"/>
    <w:rsid w:val="006C6B2D"/>
    <w:rsid w:val="00714FC4"/>
    <w:rsid w:val="00727F1D"/>
    <w:rsid w:val="00745C5B"/>
    <w:rsid w:val="00750D84"/>
    <w:rsid w:val="007C0AFA"/>
    <w:rsid w:val="00890159"/>
    <w:rsid w:val="008C7BC7"/>
    <w:rsid w:val="0090315F"/>
    <w:rsid w:val="009116F4"/>
    <w:rsid w:val="009357A7"/>
    <w:rsid w:val="00A276D0"/>
    <w:rsid w:val="00A34E58"/>
    <w:rsid w:val="00A57CAB"/>
    <w:rsid w:val="00AB5696"/>
    <w:rsid w:val="00B02B9A"/>
    <w:rsid w:val="00B4397C"/>
    <w:rsid w:val="00B56881"/>
    <w:rsid w:val="00B93478"/>
    <w:rsid w:val="00BC352E"/>
    <w:rsid w:val="00BC73D4"/>
    <w:rsid w:val="00C050FF"/>
    <w:rsid w:val="00C142BD"/>
    <w:rsid w:val="00C75D04"/>
    <w:rsid w:val="00CC15DB"/>
    <w:rsid w:val="00CD5F6F"/>
    <w:rsid w:val="00D141FB"/>
    <w:rsid w:val="00DC4194"/>
    <w:rsid w:val="00E05BA8"/>
    <w:rsid w:val="00E8700F"/>
    <w:rsid w:val="00E907BE"/>
    <w:rsid w:val="00FC68C8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A4B9-C866-4EB7-B9D6-CF260968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Брынцева Елена Анатольевна</cp:lastModifiedBy>
  <cp:revision>15</cp:revision>
  <cp:lastPrinted>2018-07-05T10:39:00Z</cp:lastPrinted>
  <dcterms:created xsi:type="dcterms:W3CDTF">2018-07-06T08:08:00Z</dcterms:created>
  <dcterms:modified xsi:type="dcterms:W3CDTF">2019-02-20T08:32:00Z</dcterms:modified>
</cp:coreProperties>
</file>